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9C2C8" w14:textId="36537B32" w:rsidR="00662556" w:rsidRDefault="00662556" w:rsidP="00662556"/>
    <w:p w14:paraId="1DE25005" w14:textId="77777777" w:rsidR="00662556" w:rsidRDefault="00662556" w:rsidP="00662556">
      <w:r>
        <w:t>Aline Fagundes Ramos</w:t>
      </w:r>
    </w:p>
    <w:p w14:paraId="0E248FBC" w14:textId="77777777" w:rsidR="00662556" w:rsidRDefault="00662556" w:rsidP="00662556">
      <w:r>
        <w:t>Montenegro, RS | WhatsApp: (51) 98057-9925 | Idade: 21 anos</w:t>
      </w:r>
    </w:p>
    <w:p w14:paraId="2BAAD074" w14:textId="77777777" w:rsidR="00662556" w:rsidRDefault="00662556" w:rsidP="00662556">
      <w:r>
        <w:t>E-mail: alinesomar05@gmail.com</w:t>
      </w:r>
    </w:p>
    <w:p w14:paraId="530BAB9C" w14:textId="77777777" w:rsidR="00662556" w:rsidRDefault="00662556" w:rsidP="00662556"/>
    <w:p w14:paraId="01C365BA" w14:textId="77777777" w:rsidR="00662556" w:rsidRDefault="00662556" w:rsidP="00662556">
      <w:r>
        <w:t>Objetivo Profissional</w:t>
      </w:r>
    </w:p>
    <w:p w14:paraId="4022532F" w14:textId="77777777" w:rsidR="00662556" w:rsidRDefault="00662556" w:rsidP="00662556"/>
    <w:p w14:paraId="7FDDF7E8" w14:textId="77777777" w:rsidR="00662556" w:rsidRDefault="00662556" w:rsidP="00662556">
      <w:r>
        <w:t>Atuar na área de produção, contribuindo para o crescimento da empresa com dedicação, proatividade e compromisso em alcançar resultados.</w:t>
      </w:r>
    </w:p>
    <w:p w14:paraId="017C7B37" w14:textId="77777777" w:rsidR="00662556" w:rsidRDefault="00662556" w:rsidP="00662556"/>
    <w:p w14:paraId="1F8FB118" w14:textId="77777777" w:rsidR="00662556" w:rsidRDefault="00662556" w:rsidP="00662556">
      <w:r>
        <w:t>Resumo Profissional</w:t>
      </w:r>
    </w:p>
    <w:p w14:paraId="66899D77" w14:textId="77777777" w:rsidR="00662556" w:rsidRDefault="00662556" w:rsidP="00662556"/>
    <w:p w14:paraId="486AC8F7" w14:textId="77777777" w:rsidR="00662556" w:rsidRDefault="00662556" w:rsidP="00662556">
      <w:r>
        <w:t>Profissional com experiência diversificada em operações de estoque, atendimento ao público e suporte administrativo. Destaco-me pela organização, atenção aos detalhes e habilidade em gerenciar múltiplas tarefas, sempre buscando aprimorar processos e entregar resultados consistentes.</w:t>
      </w:r>
    </w:p>
    <w:p w14:paraId="43AC8F16" w14:textId="77777777" w:rsidR="00662556" w:rsidRDefault="00662556" w:rsidP="00662556"/>
    <w:p w14:paraId="4DFA1349" w14:textId="77777777" w:rsidR="00662556" w:rsidRDefault="00662556" w:rsidP="00662556">
      <w:r>
        <w:t>Experiência Profissional</w:t>
      </w:r>
    </w:p>
    <w:p w14:paraId="0DC2BEA0" w14:textId="77777777" w:rsidR="00662556" w:rsidRDefault="00662556" w:rsidP="00662556"/>
    <w:p w14:paraId="0317B135" w14:textId="77777777" w:rsidR="00662556" w:rsidRDefault="00662556" w:rsidP="00662556">
      <w:r>
        <w:t>Estoquista – Macromix</w:t>
      </w:r>
    </w:p>
    <w:p w14:paraId="3EF5F0C2" w14:textId="77777777" w:rsidR="00662556" w:rsidRDefault="00662556" w:rsidP="00662556">
      <w:r>
        <w:t>Maio/2023 – Maio/2024</w:t>
      </w:r>
    </w:p>
    <w:p w14:paraId="7C220649" w14:textId="77777777" w:rsidR="00662556" w:rsidRDefault="00662556" w:rsidP="00662556">
      <w:r>
        <w:tab/>
        <w:t>•</w:t>
      </w:r>
      <w:r>
        <w:tab/>
        <w:t>Contagem e regulamentação de mercadorias.</w:t>
      </w:r>
    </w:p>
    <w:p w14:paraId="40581E1F" w14:textId="77777777" w:rsidR="00662556" w:rsidRDefault="00662556" w:rsidP="00662556">
      <w:r>
        <w:tab/>
        <w:t>•</w:t>
      </w:r>
      <w:r>
        <w:tab/>
        <w:t>Organização e reposição de produtos no estoque.</w:t>
      </w:r>
    </w:p>
    <w:p w14:paraId="0F8871FE" w14:textId="77777777" w:rsidR="00662556" w:rsidRDefault="00662556" w:rsidP="00662556">
      <w:r>
        <w:tab/>
        <w:t>•</w:t>
      </w:r>
      <w:r>
        <w:tab/>
        <w:t>Controle de inventário e geração de relatórios para melhoria contínua.</w:t>
      </w:r>
    </w:p>
    <w:p w14:paraId="0089D1E1" w14:textId="77777777" w:rsidR="00662556" w:rsidRDefault="00662556" w:rsidP="00662556"/>
    <w:p w14:paraId="4245457B" w14:textId="77777777" w:rsidR="00662556" w:rsidRDefault="00662556" w:rsidP="00662556">
      <w:r>
        <w:t>Operadora de Caixa – Farmácia São João</w:t>
      </w:r>
    </w:p>
    <w:p w14:paraId="768767FB" w14:textId="77777777" w:rsidR="00662556" w:rsidRDefault="00662556" w:rsidP="00662556">
      <w:r>
        <w:t>Julho/2024 – Outubro/2024</w:t>
      </w:r>
    </w:p>
    <w:p w14:paraId="43AD0DDB" w14:textId="77777777" w:rsidR="00662556" w:rsidRDefault="00662556" w:rsidP="00662556">
      <w:r>
        <w:tab/>
        <w:t>•</w:t>
      </w:r>
      <w:r>
        <w:tab/>
        <w:t>Atendimento ao cliente e operação de caixa.</w:t>
      </w:r>
    </w:p>
    <w:p w14:paraId="60F96632" w14:textId="77777777" w:rsidR="00662556" w:rsidRDefault="00662556" w:rsidP="00662556">
      <w:r>
        <w:tab/>
        <w:t>•</w:t>
      </w:r>
      <w:r>
        <w:tab/>
        <w:t>Conferência de valores e fechamento de caixa.</w:t>
      </w:r>
    </w:p>
    <w:p w14:paraId="5AD26B9F" w14:textId="77777777" w:rsidR="00662556" w:rsidRDefault="00662556" w:rsidP="00662556">
      <w:r>
        <w:tab/>
        <w:t>•</w:t>
      </w:r>
      <w:r>
        <w:tab/>
        <w:t>Garantia da organização e limpeza do setor.</w:t>
      </w:r>
    </w:p>
    <w:p w14:paraId="55779C56" w14:textId="77777777" w:rsidR="00662556" w:rsidRDefault="00662556" w:rsidP="00662556"/>
    <w:p w14:paraId="68B56675" w14:textId="77777777" w:rsidR="00662556" w:rsidRDefault="00662556" w:rsidP="00662556">
      <w:r>
        <w:t>Operadora Financeira – Rede Postos Sim</w:t>
      </w:r>
    </w:p>
    <w:p w14:paraId="122880D5" w14:textId="77777777" w:rsidR="00662556" w:rsidRDefault="00662556" w:rsidP="00662556">
      <w:r>
        <w:t>Fevereiro/2023 – Maio/2023</w:t>
      </w:r>
    </w:p>
    <w:p w14:paraId="36E31531" w14:textId="77777777" w:rsidR="00662556" w:rsidRDefault="00662556" w:rsidP="00662556">
      <w:r>
        <w:tab/>
        <w:t>•</w:t>
      </w:r>
      <w:r>
        <w:tab/>
        <w:t>Operação de caixa e atendimento ao público.</w:t>
      </w:r>
    </w:p>
    <w:p w14:paraId="40B0B9EA" w14:textId="77777777" w:rsidR="00662556" w:rsidRDefault="00662556" w:rsidP="00662556">
      <w:r>
        <w:tab/>
        <w:t>•</w:t>
      </w:r>
      <w:r>
        <w:tab/>
        <w:t>Apoio em serviços gerais na loja.</w:t>
      </w:r>
    </w:p>
    <w:p w14:paraId="56D919ED" w14:textId="77777777" w:rsidR="00662556" w:rsidRDefault="00662556" w:rsidP="00662556"/>
    <w:p w14:paraId="61C483B8" w14:textId="77777777" w:rsidR="00662556" w:rsidRDefault="00662556" w:rsidP="00662556">
      <w:r>
        <w:t>Auxiliar Administrativo / Segurança do Trabalho – E-seg Assessoria Empresarial</w:t>
      </w:r>
    </w:p>
    <w:p w14:paraId="4AFE15E4" w14:textId="77777777" w:rsidR="00662556" w:rsidRDefault="00662556" w:rsidP="00662556">
      <w:r>
        <w:t>Janeiro/2022 – Janeiro/2023</w:t>
      </w:r>
    </w:p>
    <w:p w14:paraId="109AA2D3" w14:textId="77777777" w:rsidR="00662556" w:rsidRDefault="00662556" w:rsidP="00662556">
      <w:r>
        <w:tab/>
        <w:t>•</w:t>
      </w:r>
      <w:r>
        <w:tab/>
        <w:t>Coordenação da migração de sistemas contábeis para plataformas financeiras.</w:t>
      </w:r>
    </w:p>
    <w:p w14:paraId="176527B6" w14:textId="77777777" w:rsidR="00662556" w:rsidRDefault="00662556" w:rsidP="00662556">
      <w:r>
        <w:tab/>
        <w:t>•</w:t>
      </w:r>
      <w:r>
        <w:tab/>
        <w:t>Suporte às atividades de segurança do trabalho.</w:t>
      </w:r>
    </w:p>
    <w:p w14:paraId="1EB1274B" w14:textId="77777777" w:rsidR="00662556" w:rsidRDefault="00662556" w:rsidP="00662556"/>
    <w:p w14:paraId="0D3D283D" w14:textId="77777777" w:rsidR="00662556" w:rsidRDefault="00662556" w:rsidP="00662556">
      <w:r>
        <w:t>Vendedora e Auxiliar de Estoque – Via Estilo Radical Comércio Varejista</w:t>
      </w:r>
    </w:p>
    <w:p w14:paraId="7E3D6447" w14:textId="77777777" w:rsidR="00662556" w:rsidRDefault="00662556" w:rsidP="00662556">
      <w:r>
        <w:t>Julho/2021 – Outubro/2021</w:t>
      </w:r>
    </w:p>
    <w:p w14:paraId="143CF9DF" w14:textId="77777777" w:rsidR="00662556" w:rsidRDefault="00662556" w:rsidP="00662556">
      <w:r>
        <w:tab/>
        <w:t>•</w:t>
      </w:r>
      <w:r>
        <w:tab/>
        <w:t>Atendimento ao cliente e vendas.</w:t>
      </w:r>
    </w:p>
    <w:p w14:paraId="024AA014" w14:textId="77777777" w:rsidR="00662556" w:rsidRDefault="00662556" w:rsidP="00662556">
      <w:r>
        <w:tab/>
        <w:t>•</w:t>
      </w:r>
      <w:r>
        <w:tab/>
        <w:t>Organização e reposição de mercadorias.</w:t>
      </w:r>
    </w:p>
    <w:p w14:paraId="03EBDE5C" w14:textId="77777777" w:rsidR="00662556" w:rsidRDefault="00662556" w:rsidP="00662556">
      <w:r>
        <w:tab/>
        <w:t>•</w:t>
      </w:r>
      <w:r>
        <w:tab/>
        <w:t>Controle de inventário.</w:t>
      </w:r>
    </w:p>
    <w:p w14:paraId="0ABE20A8" w14:textId="77777777" w:rsidR="00662556" w:rsidRDefault="00662556" w:rsidP="00662556"/>
    <w:p w14:paraId="3AF77E1B" w14:textId="77777777" w:rsidR="00662556" w:rsidRDefault="00662556" w:rsidP="00662556">
      <w:r>
        <w:t>Formação Acadêmica e Certificações</w:t>
      </w:r>
    </w:p>
    <w:p w14:paraId="43ADA30D" w14:textId="77777777" w:rsidR="00662556" w:rsidRDefault="00662556" w:rsidP="00662556">
      <w:r>
        <w:tab/>
        <w:t>•</w:t>
      </w:r>
      <w:r>
        <w:tab/>
        <w:t>Administração Financeira – Certificado, Conceito Montenegro</w:t>
      </w:r>
    </w:p>
    <w:p w14:paraId="7754F7CB" w14:textId="77777777" w:rsidR="00662556" w:rsidRDefault="00662556" w:rsidP="00662556">
      <w:r>
        <w:tab/>
        <w:t>•</w:t>
      </w:r>
      <w:r>
        <w:tab/>
        <w:t>Contabilidade com Escrita Fiscal – Certificado, Conceito Montenegro</w:t>
      </w:r>
    </w:p>
    <w:p w14:paraId="11B3314B" w14:textId="77777777" w:rsidR="00662556" w:rsidRDefault="00662556" w:rsidP="00662556">
      <w:r>
        <w:tab/>
        <w:t>•</w:t>
      </w:r>
      <w:r>
        <w:tab/>
        <w:t>Departamento Pessoal – Certificado, Conceito Montenegro</w:t>
      </w:r>
    </w:p>
    <w:p w14:paraId="2276B82E" w14:textId="77777777" w:rsidR="00662556" w:rsidRDefault="00662556" w:rsidP="00662556">
      <w:r>
        <w:lastRenderedPageBreak/>
        <w:tab/>
        <w:t>•</w:t>
      </w:r>
      <w:r>
        <w:tab/>
        <w:t>Operador de Caixa com Atendimento ao Cliente – Certificado, Conceito Montenegro</w:t>
      </w:r>
    </w:p>
    <w:p w14:paraId="3F847D73" w14:textId="77777777" w:rsidR="00662556" w:rsidRDefault="00662556" w:rsidP="00662556">
      <w:r>
        <w:tab/>
        <w:t>•</w:t>
      </w:r>
      <w:r>
        <w:tab/>
        <w:t>MS Office (Pacote Completo) – Certificado, Conceito Montenegro</w:t>
      </w:r>
    </w:p>
    <w:p w14:paraId="58CD7C38" w14:textId="77777777" w:rsidR="00662556" w:rsidRDefault="00662556" w:rsidP="00662556">
      <w:r>
        <w:tab/>
        <w:t>•</w:t>
      </w:r>
      <w:r>
        <w:tab/>
        <w:t>Aplicativos Diversos e Internet Explorer – Certificado, Conceito Montenegro</w:t>
      </w:r>
    </w:p>
    <w:p w14:paraId="5E234935" w14:textId="77777777" w:rsidR="00662556" w:rsidRDefault="00662556" w:rsidP="00662556">
      <w:r>
        <w:tab/>
        <w:t>•</w:t>
      </w:r>
      <w:r>
        <w:tab/>
        <w:t>Windows Vista – Certificado, Conceito Montenegro</w:t>
      </w:r>
    </w:p>
    <w:p w14:paraId="0ABC606E" w14:textId="77777777" w:rsidR="00662556" w:rsidRDefault="00662556" w:rsidP="00662556"/>
    <w:p w14:paraId="77CC1E32" w14:textId="77777777" w:rsidR="00662556" w:rsidRDefault="00662556" w:rsidP="00662556">
      <w:r>
        <w:t>Habilidades Técnicas e Comportamentais</w:t>
      </w:r>
    </w:p>
    <w:p w14:paraId="6CAF53E1" w14:textId="77777777" w:rsidR="00662556" w:rsidRDefault="00662556" w:rsidP="00662556">
      <w:r>
        <w:tab/>
        <w:t>•</w:t>
      </w:r>
      <w:r>
        <w:tab/>
        <w:t>Atendimento ao público e resolução de problemas.</w:t>
      </w:r>
    </w:p>
    <w:p w14:paraId="1D31D859" w14:textId="77777777" w:rsidR="00662556" w:rsidRDefault="00662556" w:rsidP="00662556">
      <w:r>
        <w:tab/>
        <w:t>•</w:t>
      </w:r>
      <w:r>
        <w:tab/>
        <w:t>Organização de estoque, controle de inventário e relatórios.</w:t>
      </w:r>
    </w:p>
    <w:p w14:paraId="1C45A0AE" w14:textId="77777777" w:rsidR="00662556" w:rsidRDefault="00662556" w:rsidP="00662556">
      <w:r>
        <w:tab/>
        <w:t>•</w:t>
      </w:r>
      <w:r>
        <w:tab/>
        <w:t>Operação de caixa e domínio financeiro.</w:t>
      </w:r>
    </w:p>
    <w:p w14:paraId="3631FE97" w14:textId="77777777" w:rsidR="00662556" w:rsidRDefault="00662556" w:rsidP="00662556">
      <w:r>
        <w:tab/>
        <w:t>•</w:t>
      </w:r>
      <w:r>
        <w:tab/>
        <w:t>Domínio do Pacote MS Office.</w:t>
      </w:r>
    </w:p>
    <w:p w14:paraId="06D3E532" w14:textId="47A9533E" w:rsidR="00662556" w:rsidRDefault="00662556">
      <w:r>
        <w:tab/>
        <w:t>•</w:t>
      </w:r>
      <w:r>
        <w:tab/>
        <w:t>Proatividade, comprometimento e facilidade em aprender novas ferramentas.</w:t>
      </w:r>
    </w:p>
    <w:sectPr w:rsidR="00662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56"/>
    <w:rsid w:val="00056E29"/>
    <w:rsid w:val="00662556"/>
    <w:rsid w:val="0084431B"/>
    <w:rsid w:val="00F7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07438"/>
  <w15:chartTrackingRefBased/>
  <w15:docId w15:val="{832B0C73-F65E-7A4B-9B1A-40FEB37F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fagundes</dc:creator>
  <cp:keywords/>
  <dc:description/>
  <cp:lastModifiedBy>aline fagundes</cp:lastModifiedBy>
  <cp:revision>2</cp:revision>
  <dcterms:created xsi:type="dcterms:W3CDTF">2025-01-14T15:07:00Z</dcterms:created>
  <dcterms:modified xsi:type="dcterms:W3CDTF">2025-01-14T15:07:00Z</dcterms:modified>
</cp:coreProperties>
</file>